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3909575A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201105">
        <w:rPr>
          <w:color w:val="000000"/>
        </w:rPr>
        <w:t>__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7F54FAC6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C305C9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C305C9">
        <w:rPr>
          <w:i/>
          <w:color w:val="000000"/>
        </w:rPr>
        <w:t>_____________</w:t>
      </w:r>
      <w:r w:rsidR="00C45CA6" w:rsidRPr="00CE6A80">
        <w:rPr>
          <w:i/>
          <w:color w:val="000000"/>
        </w:rPr>
        <w:t>202</w:t>
      </w:r>
      <w:r w:rsidR="00F2792D">
        <w:rPr>
          <w:i/>
          <w:color w:val="000000"/>
        </w:rPr>
        <w:t>2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5B541A3E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7A2780">
        <w:rPr>
          <w:b/>
        </w:rPr>
        <w:t>Продавец</w:t>
      </w:r>
      <w:r w:rsidRPr="007A2780">
        <w:t xml:space="preserve"> </w:t>
      </w:r>
      <w:r w:rsidR="0096711E" w:rsidRPr="00201105">
        <w:t xml:space="preserve">гражданин </w:t>
      </w:r>
      <w:r w:rsidR="00201105" w:rsidRPr="00201105">
        <w:rPr>
          <w:i/>
          <w:iCs/>
          <w:color w:val="000000"/>
          <w:u w:val="single"/>
        </w:rPr>
        <w:t>Михайлов Евгени</w:t>
      </w:r>
      <w:r w:rsidR="00201105">
        <w:rPr>
          <w:i/>
          <w:iCs/>
          <w:color w:val="000000"/>
          <w:u w:val="single"/>
        </w:rPr>
        <w:t>й</w:t>
      </w:r>
      <w:r w:rsidR="00201105" w:rsidRPr="00201105">
        <w:rPr>
          <w:i/>
          <w:iCs/>
          <w:color w:val="000000"/>
          <w:u w:val="single"/>
        </w:rPr>
        <w:t xml:space="preserve"> Владимирович</w:t>
      </w:r>
      <w:r w:rsidR="00201105" w:rsidRPr="00201105">
        <w:rPr>
          <w:color w:val="000000"/>
        </w:rPr>
        <w:t xml:space="preserve"> (дата и место рождения: 17.11.1971 г., гор. Ленинград; место жительства: 195298, гор. Санкт-Петербург, Красногвардейский р-н, ул. Белорусская, д. 26, корп. 1, кв. 142; СНИЛС 11868228987; ИНН 780600474115)</w:t>
      </w:r>
      <w:r w:rsidR="00201105">
        <w:rPr>
          <w:color w:val="000000"/>
          <w:sz w:val="22"/>
          <w:szCs w:val="22"/>
        </w:rPr>
        <w:t xml:space="preserve"> </w:t>
      </w:r>
      <w:r w:rsidR="0096711E" w:rsidRPr="007A2780">
        <w:rPr>
          <w:i/>
          <w:u w:val="single"/>
        </w:rPr>
        <w:t>в лице финансового управляющего Сергеевой Юлии Анатольевны</w:t>
      </w:r>
      <w:r w:rsidR="0096711E" w:rsidRPr="007A2780">
        <w:t xml:space="preserve"> (ИНН 780538808557, СНИЛС 161-162-792-48, член Союза АУ «СРО СС» (ИНН 7813175754, ОГРН 1027806876173; 194100, г. Санкт-Петербург, ул. Новолитовская, д. 15, лит. А, оф. 320), действующей </w:t>
      </w:r>
      <w:r w:rsidR="0096711E" w:rsidRPr="00201105">
        <w:t xml:space="preserve">на основании Решения Арбитражного суда города Санкт-Петербурга и Ленинградской области от </w:t>
      </w:r>
      <w:r w:rsidR="00201105" w:rsidRPr="00201105">
        <w:rPr>
          <w:color w:val="000000"/>
        </w:rPr>
        <w:t>21.11.2019 г., дело А56-72745/2018</w:t>
      </w:r>
      <w:r w:rsidR="00201105">
        <w:rPr>
          <w:color w:val="000000"/>
          <w:sz w:val="22"/>
          <w:szCs w:val="22"/>
        </w:rPr>
        <w:t xml:space="preserve"> </w:t>
      </w:r>
      <w:r w:rsidRPr="007A2780">
        <w:t xml:space="preserve">и </w:t>
      </w:r>
      <w:r w:rsidRPr="007A2780">
        <w:rPr>
          <w:b/>
        </w:rPr>
        <w:t xml:space="preserve">Покупатель </w:t>
      </w:r>
      <w:r w:rsidR="00C305C9" w:rsidRPr="007A2780">
        <w:t>___________________________</w:t>
      </w:r>
      <w:r w:rsidR="00C45CA6" w:rsidRPr="007A2780">
        <w:t>,</w:t>
      </w:r>
      <w:r w:rsidR="00C45CA6" w:rsidRPr="007A2780">
        <w:rPr>
          <w:color w:val="000000"/>
        </w:rPr>
        <w:t xml:space="preserve"> </w:t>
      </w:r>
      <w:r w:rsidRPr="007A2780">
        <w:rPr>
          <w:color w:val="000000"/>
        </w:rPr>
        <w:t>заключили настоящий Договор о нижеследующем:</w:t>
      </w:r>
    </w:p>
    <w:p w14:paraId="0B5D69E3" w14:textId="09C3E2EE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snapToGrid w:val="0"/>
          <w:color w:val="000000"/>
        </w:rPr>
      </w:pPr>
      <w:r>
        <w:rPr>
          <w:color w:val="000000"/>
        </w:rPr>
        <w:t xml:space="preserve">1. </w:t>
      </w:r>
      <w:r w:rsidR="0016677F" w:rsidRPr="007A2780">
        <w:rPr>
          <w:color w:val="000000"/>
        </w:rPr>
        <w:t xml:space="preserve">В соответствии с условиями проведения торгов по продаже имущества </w:t>
      </w:r>
      <w:r w:rsidR="00201105">
        <w:rPr>
          <w:color w:val="000000"/>
        </w:rPr>
        <w:t>Михайлова Е.В.</w:t>
      </w:r>
      <w:r w:rsidR="00C45CA6" w:rsidRPr="007A2780">
        <w:rPr>
          <w:color w:val="000000"/>
        </w:rPr>
        <w:t xml:space="preserve"> и опубликованного сообщения №</w:t>
      </w:r>
      <w:r w:rsidR="00C305C9" w:rsidRPr="007A2780">
        <w:t xml:space="preserve"> </w:t>
      </w:r>
      <w:r w:rsidR="00201105">
        <w:t>_________</w:t>
      </w:r>
      <w:r w:rsidR="00C305C9" w:rsidRPr="007A2780">
        <w:t xml:space="preserve"> </w:t>
      </w:r>
      <w:r w:rsidR="00201105">
        <w:rPr>
          <w:color w:val="333333"/>
          <w:shd w:val="clear" w:color="auto" w:fill="F3F6F8"/>
        </w:rPr>
        <w:t xml:space="preserve"> </w:t>
      </w:r>
      <w:r w:rsidR="0016677F" w:rsidRPr="007A2780">
        <w:rPr>
          <w:color w:val="000000"/>
        </w:rPr>
        <w:t xml:space="preserve">на сайте </w:t>
      </w:r>
      <w:r w:rsidR="0016677F" w:rsidRPr="007A2780">
        <w:rPr>
          <w:color w:val="000000"/>
          <w:lang w:val="en-US"/>
        </w:rPr>
        <w:t>www</w:t>
      </w:r>
      <w:r w:rsidR="0016677F" w:rsidRPr="007A2780">
        <w:rPr>
          <w:color w:val="000000"/>
        </w:rPr>
        <w:t>.</w:t>
      </w:r>
      <w:r w:rsidR="0016677F" w:rsidRPr="007A2780">
        <w:rPr>
          <w:color w:val="000000"/>
          <w:lang w:val="en-US"/>
        </w:rPr>
        <w:t>fedresurs</w:t>
      </w:r>
      <w:r w:rsidR="0016677F" w:rsidRPr="007A2780">
        <w:rPr>
          <w:color w:val="000000"/>
        </w:rPr>
        <w:t>.</w:t>
      </w:r>
      <w:r w:rsidR="0016677F" w:rsidRPr="007A2780">
        <w:rPr>
          <w:color w:val="000000"/>
          <w:lang w:val="en-US"/>
        </w:rPr>
        <w:t>ru</w:t>
      </w:r>
      <w:r w:rsidR="00C45CA6" w:rsidRPr="007A2780">
        <w:rPr>
          <w:color w:val="000000"/>
        </w:rPr>
        <w:t xml:space="preserve"> от </w:t>
      </w:r>
      <w:r w:rsidR="00201105">
        <w:rPr>
          <w:color w:val="000000"/>
        </w:rPr>
        <w:t>___________</w:t>
      </w:r>
      <w:r w:rsidR="00C45CA6" w:rsidRPr="007A2780">
        <w:rPr>
          <w:color w:val="000000"/>
        </w:rPr>
        <w:t xml:space="preserve"> г. </w:t>
      </w:r>
      <w:r w:rsidR="0016677F" w:rsidRPr="007A2780">
        <w:rPr>
          <w:color w:val="000000"/>
        </w:rPr>
        <w:t xml:space="preserve">на основании результатов торгов согласно </w:t>
      </w:r>
      <w:r w:rsidR="00C45CA6" w:rsidRPr="007A2780">
        <w:rPr>
          <w:color w:val="000000"/>
        </w:rPr>
        <w:t xml:space="preserve">Протоколу о результатах проведения торгов № </w:t>
      </w:r>
      <w:r w:rsidR="00C305C9" w:rsidRPr="007A2780">
        <w:rPr>
          <w:color w:val="000000"/>
        </w:rPr>
        <w:t>_________</w:t>
      </w:r>
      <w:r w:rsidR="00C45CA6" w:rsidRPr="007A2780">
        <w:rPr>
          <w:color w:val="000000"/>
        </w:rPr>
        <w:t xml:space="preserve"> от  </w:t>
      </w:r>
      <w:r w:rsidR="00C305C9" w:rsidRPr="00201105">
        <w:t>__</w:t>
      </w:r>
      <w:r w:rsidR="00C45CA6" w:rsidRPr="00201105">
        <w:t>.</w:t>
      </w:r>
      <w:r w:rsidR="00C305C9" w:rsidRPr="00201105">
        <w:t>__</w:t>
      </w:r>
      <w:r w:rsidR="00C45CA6" w:rsidRPr="00201105">
        <w:t>.20</w:t>
      </w:r>
      <w:r w:rsidR="00201105" w:rsidRPr="00201105">
        <w:t>2</w:t>
      </w:r>
      <w:r w:rsidR="00F2792D">
        <w:t>2</w:t>
      </w:r>
      <w:r w:rsidR="00C45CA6" w:rsidRPr="00201105">
        <w:t xml:space="preserve"> г. на электронной площадке </w:t>
      </w:r>
      <w:r w:rsidR="00201105" w:rsidRPr="00201105">
        <w:t>ООО «Ру-Трейд» (ИНН 5610149787) адрес в сети Интернет http://www.ru-trade24.ru/</w:t>
      </w:r>
      <w:r w:rsidR="00C305C9" w:rsidRPr="00201105">
        <w:t>,</w:t>
      </w:r>
      <w:r w:rsidR="0016677F" w:rsidRPr="0096711E">
        <w:rPr>
          <w:color w:val="000000"/>
        </w:rPr>
        <w:t xml:space="preserve"> в соответствии с требованиями ФЗ </w:t>
      </w:r>
      <w:r w:rsidR="00C45CA6">
        <w:rPr>
          <w:color w:val="000000"/>
        </w:rPr>
        <w:t>«</w:t>
      </w:r>
      <w:r w:rsidR="0016677F" w:rsidRPr="0096711E">
        <w:rPr>
          <w:color w:val="000000"/>
        </w:rPr>
        <w:t>О несостоятельности (банкротстве)</w:t>
      </w:r>
      <w:r w:rsidR="00C45CA6">
        <w:rPr>
          <w:color w:val="000000"/>
        </w:rPr>
        <w:t>»</w:t>
      </w:r>
      <w:r w:rsidR="0016677F" w:rsidRPr="0096711E">
        <w:rPr>
          <w:color w:val="000000"/>
        </w:rPr>
        <w:t xml:space="preserve"> №127-ФЗ от 26.10.2002 </w:t>
      </w:r>
      <w:r w:rsidR="0016677F" w:rsidRPr="007A2780">
        <w:rPr>
          <w:b/>
          <w:bCs/>
          <w:color w:val="000000"/>
        </w:rPr>
        <w:t>Продавец передаёт, а Покупатель принимает в собственность</w:t>
      </w:r>
      <w:r w:rsidR="0016677F" w:rsidRPr="0096711E">
        <w:rPr>
          <w:color w:val="000000"/>
        </w:rPr>
        <w:t xml:space="preserve"> </w:t>
      </w:r>
      <w:r w:rsidR="0016677F" w:rsidRPr="0096711E">
        <w:rPr>
          <w:bCs/>
        </w:rPr>
        <w:t>Лот №</w:t>
      </w:r>
      <w:r w:rsidR="00201105">
        <w:rPr>
          <w:bCs/>
        </w:rPr>
        <w:t>__</w:t>
      </w:r>
      <w:r w:rsidR="0016677F" w:rsidRPr="00CE6A80">
        <w:t xml:space="preserve">: </w:t>
      </w:r>
      <w:r w:rsidR="00201105">
        <w:rPr>
          <w:b/>
          <w:bCs/>
          <w:lang w:eastAsia="en-US"/>
        </w:rPr>
        <w:t>__________________________________________</w:t>
      </w:r>
      <w:r w:rsidR="00C305C9" w:rsidRPr="002A5912">
        <w:t xml:space="preserve"> </w:t>
      </w:r>
      <w:r w:rsidR="00C45CA6" w:rsidRPr="00C45CA6">
        <w:rPr>
          <w:b/>
          <w:snapToGrid w:val="0"/>
          <w:color w:val="000000"/>
        </w:rPr>
        <w:t>(далее – «</w:t>
      </w:r>
      <w:r w:rsidR="00C45CA6">
        <w:rPr>
          <w:b/>
          <w:snapToGrid w:val="0"/>
          <w:color w:val="000000"/>
        </w:rPr>
        <w:t>И</w:t>
      </w:r>
      <w:r w:rsidR="00C45CA6" w:rsidRPr="00C45CA6">
        <w:rPr>
          <w:b/>
          <w:snapToGrid w:val="0"/>
          <w:color w:val="000000"/>
        </w:rPr>
        <w:t>мущество»)</w:t>
      </w:r>
      <w:r w:rsidR="00C45CA6">
        <w:rPr>
          <w:snapToGrid w:val="0"/>
          <w:color w:val="000000"/>
        </w:rPr>
        <w:t>.</w:t>
      </w:r>
    </w:p>
    <w:p w14:paraId="71B143F5" w14:textId="77777777" w:rsidR="00201105" w:rsidRDefault="0016677F" w:rsidP="00201105">
      <w:pPr>
        <w:pBdr>
          <w:bottom w:val="single" w:sz="4" w:space="1" w:color="00000A"/>
        </w:pBdr>
        <w:ind w:firstLine="709"/>
        <w:jc w:val="both"/>
      </w:pPr>
      <w:r w:rsidRPr="00723859">
        <w:t xml:space="preserve">Осуществляя действия, связанные с приобретением </w:t>
      </w:r>
      <w:r w:rsidR="00C45CA6">
        <w:t>И</w:t>
      </w:r>
      <w:r w:rsidRPr="00723859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>
        <w:t>И</w:t>
      </w:r>
      <w:r w:rsidRPr="00723859">
        <w:t xml:space="preserve">мущества, наличием обременений и правовыми последствиями их наличия, </w:t>
      </w:r>
      <w:r w:rsidR="00C45CA6" w:rsidRPr="00723859">
        <w:t>понимает</w:t>
      </w:r>
      <w:r w:rsidRPr="00723859">
        <w:t xml:space="preserve"> и осознает о правовых последствиях приобретения права собственности указанного </w:t>
      </w:r>
      <w:r w:rsidR="00C45CA6">
        <w:t>Имущества,</w:t>
      </w:r>
      <w:r w:rsidRPr="00723859">
        <w:t xml:space="preserve"> в том числе о порядке прекращения обременений.</w:t>
      </w:r>
    </w:p>
    <w:p w14:paraId="6B5119B9" w14:textId="5B47686D" w:rsidR="007A2780" w:rsidRPr="00201105" w:rsidRDefault="00201105" w:rsidP="00201105">
      <w:pPr>
        <w:pBdr>
          <w:bottom w:val="single" w:sz="4" w:space="1" w:color="00000A"/>
        </w:pBdr>
        <w:ind w:firstLine="709"/>
        <w:jc w:val="both"/>
      </w:pPr>
      <w:r>
        <w:t>2</w:t>
      </w:r>
      <w:r w:rsidR="007A2780">
        <w:t xml:space="preserve">. </w:t>
      </w:r>
      <w:r w:rsidR="0016677F" w:rsidRPr="0096711E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="007A2780" w:rsidRPr="0096711E">
        <w:rPr>
          <w:rFonts w:eastAsia="Courier New"/>
          <w:color w:val="000000"/>
        </w:rPr>
        <w:t>Продавца №</w:t>
      </w:r>
      <w:r w:rsidR="0096711E" w:rsidRPr="000F7947">
        <w:t> </w:t>
      </w:r>
      <w:r w:rsidRPr="00201105">
        <w:rPr>
          <w:color w:val="000000"/>
        </w:rPr>
        <w:t>А56-72745/2018</w:t>
      </w:r>
      <w:r w:rsidR="0016677F" w:rsidRPr="0096711E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8D6086A" w:rsidR="007A2780" w:rsidRDefault="0016677F" w:rsidP="007A2780">
      <w:pPr>
        <w:pBdr>
          <w:bottom w:val="single" w:sz="4" w:space="1" w:color="00000A"/>
        </w:pBdr>
        <w:ind w:firstLine="709"/>
        <w:jc w:val="both"/>
      </w:pPr>
      <w:r w:rsidRPr="00CE6A80"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201105">
        <w:t>.</w:t>
      </w:r>
    </w:p>
    <w:p w14:paraId="15C845DA" w14:textId="77777777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t xml:space="preserve">Покупатель знаком с правовым положением и качественным состоянием приобретаемого </w:t>
      </w:r>
      <w:r w:rsidR="00C45CA6">
        <w:t>И</w:t>
      </w:r>
      <w:r w:rsidRPr="00CE6A80">
        <w:t>мущества.</w:t>
      </w:r>
    </w:p>
    <w:p w14:paraId="0DC55127" w14:textId="61476D0D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rPr>
          <w:bCs/>
        </w:rPr>
        <w:t>4</w:t>
      </w:r>
      <w:r>
        <w:rPr>
          <w:b/>
        </w:rPr>
        <w:t xml:space="preserve">.  </w:t>
      </w:r>
      <w:r w:rsidR="00C45CA6">
        <w:rPr>
          <w:color w:val="000000"/>
        </w:rPr>
        <w:t>Имущество</w:t>
      </w:r>
      <w:r w:rsidR="0016677F" w:rsidRPr="00CE6A80">
        <w:rPr>
          <w:color w:val="000000"/>
        </w:rPr>
        <w:t xml:space="preserve"> принадлежит Продавцу на праве собственности</w:t>
      </w:r>
      <w:r w:rsidR="00C305C9">
        <w:rPr>
          <w:color w:val="000000"/>
        </w:rPr>
        <w:t>.</w:t>
      </w:r>
    </w:p>
    <w:p w14:paraId="0E7B8394" w14:textId="208ECFF7" w:rsidR="007A2780" w:rsidRDefault="007A2780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rPr>
          <w:bCs/>
        </w:rPr>
        <w:t>5.</w:t>
      </w:r>
      <w:r>
        <w:rPr>
          <w:b/>
        </w:rPr>
        <w:t xml:space="preserve"> </w:t>
      </w:r>
      <w:r w:rsidR="0016677F" w:rsidRPr="00CE6A80">
        <w:rPr>
          <w:color w:val="000000"/>
        </w:rPr>
        <w:t xml:space="preserve">Цена </w:t>
      </w:r>
      <w:r w:rsidR="00C45CA6">
        <w:rPr>
          <w:color w:val="000000"/>
        </w:rPr>
        <w:t>имущества</w:t>
      </w:r>
      <w:r w:rsidR="0016677F" w:rsidRPr="00CE6A80">
        <w:rPr>
          <w:color w:val="000000"/>
        </w:rPr>
        <w:t xml:space="preserve"> определена по результатам торгов и составляет: </w:t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</w:r>
      <w:r w:rsidR="00C305C9">
        <w:rPr>
          <w:color w:val="000000"/>
        </w:rPr>
        <w:softHyphen/>
        <w:t>___________________________________________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C305C9">
        <w:rPr>
          <w:color w:val="000000"/>
        </w:rPr>
        <w:t>______________________________</w:t>
      </w:r>
      <w:r w:rsidR="00C45CA6" w:rsidRPr="00CE6A80">
        <w:rPr>
          <w:color w:val="000000"/>
        </w:rPr>
        <w:t xml:space="preserve">) </w:t>
      </w:r>
      <w:proofErr w:type="gramStart"/>
      <w:r w:rsidR="00C45CA6" w:rsidRPr="00CE6A80">
        <w:rPr>
          <w:color w:val="000000"/>
        </w:rPr>
        <w:t>руб</w:t>
      </w:r>
      <w:r w:rsidR="00263384">
        <w:rPr>
          <w:color w:val="000000"/>
        </w:rPr>
        <w:t xml:space="preserve"> </w:t>
      </w:r>
      <w:r w:rsidR="00C45CA6" w:rsidRPr="00CE6A80">
        <w:rPr>
          <w:color w:val="000000"/>
        </w:rPr>
        <w:t xml:space="preserve"> </w:t>
      </w:r>
      <w:r w:rsidR="00C305C9">
        <w:rPr>
          <w:color w:val="000000"/>
        </w:rPr>
        <w:t>_</w:t>
      </w:r>
      <w:proofErr w:type="gramEnd"/>
      <w:r w:rsidR="00C305C9">
        <w:rPr>
          <w:color w:val="000000"/>
        </w:rPr>
        <w:t>____</w:t>
      </w:r>
      <w:r w:rsidR="00C45CA6" w:rsidRPr="00CE6A80">
        <w:rPr>
          <w:color w:val="000000"/>
        </w:rPr>
        <w:t xml:space="preserve"> </w:t>
      </w:r>
      <w:r w:rsidR="00C45CA6">
        <w:rPr>
          <w:color w:val="000000"/>
        </w:rPr>
        <w:t>копеек</w:t>
      </w:r>
      <w:r w:rsidR="0016677F" w:rsidRPr="00CE6A80">
        <w:rPr>
          <w:color w:val="000000"/>
        </w:rPr>
        <w:t>.</w:t>
      </w:r>
    </w:p>
    <w:p w14:paraId="5B80D1A2" w14:textId="0FCF8885" w:rsidR="007A2780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 xml:space="preserve">Задаток в сумме </w:t>
      </w:r>
      <w:r w:rsidR="00C305C9">
        <w:rPr>
          <w:color w:val="000000"/>
        </w:rPr>
        <w:t>_____________</w:t>
      </w:r>
      <w:r w:rsidR="00C45CA6" w:rsidRPr="00CE6A80">
        <w:rPr>
          <w:bCs/>
          <w:color w:val="000000"/>
          <w:spacing w:val="5"/>
        </w:rPr>
        <w:t xml:space="preserve"> (</w:t>
      </w:r>
      <w:r w:rsidR="00C305C9">
        <w:rPr>
          <w:bCs/>
          <w:color w:val="000000"/>
          <w:spacing w:val="5"/>
        </w:rPr>
        <w:t>___________________</w:t>
      </w:r>
      <w:r w:rsidR="00C45CA6" w:rsidRPr="00CE6A80">
        <w:rPr>
          <w:bCs/>
          <w:color w:val="000000"/>
          <w:spacing w:val="5"/>
        </w:rPr>
        <w:t xml:space="preserve">) руб. </w:t>
      </w:r>
      <w:r w:rsidR="00C305C9">
        <w:rPr>
          <w:bCs/>
          <w:color w:val="000000"/>
          <w:spacing w:val="5"/>
        </w:rPr>
        <w:t>_________</w:t>
      </w:r>
      <w:r w:rsidR="00C45CA6" w:rsidRPr="00CE6A80">
        <w:rPr>
          <w:bCs/>
          <w:color w:val="000000"/>
          <w:spacing w:val="5"/>
        </w:rPr>
        <w:t xml:space="preserve"> коп</w:t>
      </w:r>
      <w:r w:rsidRPr="00CE6A80">
        <w:rPr>
          <w:color w:val="000000"/>
        </w:rPr>
        <w:t xml:space="preserve">, перечисленный Покупателем </w:t>
      </w:r>
      <w:r w:rsidR="00C305C9">
        <w:rPr>
          <w:color w:val="000000"/>
        </w:rPr>
        <w:t>_</w:t>
      </w:r>
      <w:proofErr w:type="gramStart"/>
      <w:r w:rsidR="00C305C9">
        <w:rPr>
          <w:color w:val="000000"/>
        </w:rPr>
        <w:t>_</w:t>
      </w:r>
      <w:r w:rsidR="00C45CA6">
        <w:rPr>
          <w:color w:val="000000"/>
        </w:rPr>
        <w:t>.</w:t>
      </w:r>
      <w:r w:rsidR="00C305C9">
        <w:rPr>
          <w:color w:val="000000"/>
        </w:rPr>
        <w:t>_</w:t>
      </w:r>
      <w:proofErr w:type="gramEnd"/>
      <w:r w:rsidR="00C305C9">
        <w:rPr>
          <w:color w:val="000000"/>
        </w:rPr>
        <w:t>_</w:t>
      </w:r>
      <w:r w:rsidR="00C45CA6">
        <w:rPr>
          <w:color w:val="000000"/>
        </w:rPr>
        <w:t>.202</w:t>
      </w:r>
      <w:r w:rsidR="00F2792D">
        <w:rPr>
          <w:color w:val="000000"/>
        </w:rPr>
        <w:t>2</w:t>
      </w:r>
      <w:r w:rsidR="00C45CA6">
        <w:rPr>
          <w:color w:val="000000"/>
        </w:rPr>
        <w:t xml:space="preserve">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2F10F0CD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305C9">
        <w:rPr>
          <w:b/>
          <w:bCs/>
        </w:rPr>
        <w:t xml:space="preserve">За вычетом суммы задатка Покупатель обязан уплатить </w:t>
      </w:r>
      <w:r w:rsidR="00C305C9" w:rsidRPr="00C305C9">
        <w:rPr>
          <w:b/>
          <w:bCs/>
        </w:rPr>
        <w:t>_____________________</w:t>
      </w:r>
      <w:r w:rsidR="00870DA0" w:rsidRPr="00C305C9">
        <w:rPr>
          <w:b/>
          <w:bCs/>
        </w:rPr>
        <w:t xml:space="preserve"> (</w:t>
      </w:r>
      <w:r w:rsidR="00C305C9">
        <w:rPr>
          <w:b/>
          <w:bCs/>
        </w:rPr>
        <w:t>_________________________________________</w:t>
      </w:r>
      <w:r w:rsidR="00870DA0" w:rsidRPr="00C305C9">
        <w:rPr>
          <w:b/>
          <w:bCs/>
        </w:rPr>
        <w:t>) руб</w:t>
      </w:r>
      <w:r w:rsidR="00C305C9">
        <w:rPr>
          <w:b/>
          <w:bCs/>
        </w:rPr>
        <w:t xml:space="preserve"> _____________</w:t>
      </w:r>
      <w:r w:rsidR="00870DA0" w:rsidRPr="00C305C9">
        <w:rPr>
          <w:b/>
          <w:bCs/>
        </w:rPr>
        <w:t xml:space="preserve"> копеек</w:t>
      </w:r>
      <w:r w:rsidRPr="00C305C9">
        <w:rPr>
          <w:b/>
          <w:bCs/>
        </w:rPr>
        <w:t>.</w:t>
      </w:r>
    </w:p>
    <w:p w14:paraId="7A25036C" w14:textId="7082E950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263384">
        <w:rPr>
          <w:bCs/>
        </w:rPr>
        <w:t>6.</w:t>
      </w:r>
      <w:r>
        <w:rPr>
          <w:b/>
        </w:rPr>
        <w:t xml:space="preserve"> </w:t>
      </w:r>
      <w:r w:rsidR="0016677F" w:rsidRPr="00CE6A80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="0016677F" w:rsidRPr="0096711E">
        <w:t xml:space="preserve">: </w:t>
      </w:r>
      <w:r w:rsidR="00C305C9">
        <w:t>____________________</w:t>
      </w:r>
      <w:r w:rsidR="00C45CA6" w:rsidRPr="00CE6A80">
        <w:t xml:space="preserve"> </w:t>
      </w:r>
      <w:r w:rsidR="00C45CA6" w:rsidRPr="007A2780">
        <w:t>(</w:t>
      </w:r>
      <w:r w:rsidR="00C305C9" w:rsidRPr="007A2780">
        <w:t>_________________________________________)</w:t>
      </w:r>
      <w:r w:rsidR="00C45CA6" w:rsidRPr="007A2780">
        <w:t xml:space="preserve"> руб </w:t>
      </w:r>
      <w:r w:rsidR="00C305C9" w:rsidRPr="007A2780">
        <w:t>___</w:t>
      </w:r>
      <w:r w:rsidR="00C45CA6" w:rsidRPr="007A2780">
        <w:t xml:space="preserve"> копеек</w:t>
      </w:r>
      <w:r w:rsidR="0096711E" w:rsidRPr="007A2780">
        <w:t xml:space="preserve"> по следующим </w:t>
      </w:r>
      <w:r w:rsidR="0016677F" w:rsidRPr="007A2780">
        <w:t xml:space="preserve">реквизитам: </w:t>
      </w:r>
      <w:r w:rsidR="00201105" w:rsidRPr="00201105">
        <w:t>Получатель: Михайлов Евгений Владимирович Р/с получателя: 40817.810.9.5517.0591355 Банк получателя: ПАО «Сбербанк России» Доп.офис № 9055/01770 ПАО Сбербанк к/с 30101810500000000653 БИК 044030653</w:t>
      </w:r>
      <w:r w:rsidR="00C305C9" w:rsidRPr="007A2780">
        <w:t>.</w:t>
      </w:r>
    </w:p>
    <w:p w14:paraId="3A0ED5D0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7A2780">
        <w:t xml:space="preserve">Покупатель обязан </w:t>
      </w:r>
      <w:r w:rsidR="0088516E" w:rsidRPr="007A2780">
        <w:t xml:space="preserve">оплатить </w:t>
      </w:r>
      <w:r w:rsidRPr="007A2780">
        <w:t xml:space="preserve">стоимость </w:t>
      </w:r>
      <w:r w:rsidR="00DB6408" w:rsidRPr="007A2780">
        <w:t>И</w:t>
      </w:r>
      <w:r w:rsidR="00C45CA6" w:rsidRPr="007A2780">
        <w:t>мущества</w:t>
      </w:r>
      <w:r w:rsidRPr="007A2780">
        <w:t xml:space="preserve"> не позднее</w:t>
      </w:r>
      <w:r w:rsidRPr="00CE6A80">
        <w:rPr>
          <w:color w:val="000000"/>
        </w:rPr>
        <w:t xml:space="preserve">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23A2E7EB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263384">
        <w:rPr>
          <w:bCs/>
        </w:rPr>
        <w:t>7</w:t>
      </w:r>
      <w:r>
        <w:rPr>
          <w:b/>
        </w:rPr>
        <w:t xml:space="preserve">. </w:t>
      </w:r>
      <w:r w:rsidR="00BC3A84" w:rsidRPr="00CE6A80">
        <w:rPr>
          <w:color w:val="000000"/>
        </w:rPr>
        <w:t>Стороны договорились, что</w:t>
      </w:r>
      <w:r w:rsidR="0016677F"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="0016677F"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="0016677F"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</w:t>
      </w:r>
      <w:r w:rsidR="0016677F" w:rsidRPr="00CE6A80">
        <w:rPr>
          <w:color w:val="000000"/>
        </w:rPr>
        <w:lastRenderedPageBreak/>
        <w:t xml:space="preserve">содержания и все риски утраты (гибели) </w:t>
      </w:r>
      <w:r w:rsidR="00BC3A84">
        <w:rPr>
          <w:color w:val="000000"/>
        </w:rPr>
        <w:t>Имущества</w:t>
      </w:r>
      <w:r w:rsidR="0016677F"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 xml:space="preserve">8. </w:t>
      </w:r>
      <w:r w:rsidR="0016677F" w:rsidRPr="00CE6A80">
        <w:rPr>
          <w:color w:val="000000"/>
        </w:rPr>
        <w:t xml:space="preserve"> Стороны договорились, что не поступление </w:t>
      </w:r>
      <w:r w:rsidR="00BC3A84">
        <w:rPr>
          <w:color w:val="000000"/>
        </w:rPr>
        <w:t xml:space="preserve">денежных средств в счет оплаты Имущества </w:t>
      </w:r>
      <w:r w:rsidR="0016677F" w:rsidRPr="00CE6A80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>
        <w:rPr>
          <w:color w:val="000000"/>
        </w:rPr>
        <w:t>Имущества</w:t>
      </w:r>
      <w:r w:rsidR="0016677F" w:rsidRPr="00CE6A80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CE6A80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>
        <w:rPr>
          <w:color w:val="000000"/>
        </w:rPr>
        <w:t xml:space="preserve">Имущества </w:t>
      </w:r>
      <w:r w:rsidRPr="00CE6A80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>9</w:t>
      </w:r>
      <w:r w:rsidR="0016677F" w:rsidRPr="00CE6A80">
        <w:rPr>
          <w:color w:val="000000"/>
        </w:rPr>
        <w:t xml:space="preserve"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 w:rsidR="0016677F">
        <w:rPr>
          <w:color w:val="000000"/>
        </w:rPr>
        <w:t>задаток не возвращается.</w:t>
      </w:r>
    </w:p>
    <w:p w14:paraId="16BCBBC4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263384">
        <w:rPr>
          <w:bCs/>
        </w:rPr>
        <w:t>10.</w:t>
      </w:r>
      <w:r>
        <w:rPr>
          <w:b/>
        </w:rPr>
        <w:t xml:space="preserve"> </w:t>
      </w:r>
      <w:r w:rsidR="0016677F" w:rsidRPr="00CE6A80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="0016677F"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="0016677F" w:rsidRPr="00CE6A80">
        <w:rPr>
          <w:color w:val="000000"/>
        </w:rPr>
        <w:t xml:space="preserve">. </w:t>
      </w:r>
    </w:p>
    <w:p w14:paraId="228F5B02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DA6A120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19757D">
        <w:rPr>
          <w:bCs/>
        </w:rPr>
        <w:t>11.</w:t>
      </w:r>
      <w:r>
        <w:rPr>
          <w:b/>
        </w:rPr>
        <w:t xml:space="preserve"> </w:t>
      </w:r>
      <w:r w:rsidR="00DB6408"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>1</w:t>
      </w:r>
      <w:r w:rsidR="007A2780">
        <w:rPr>
          <w:color w:val="000000"/>
        </w:rPr>
        <w:t>2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6E059A1A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color w:val="000000"/>
        </w:rPr>
        <w:t>1</w:t>
      </w:r>
      <w:r w:rsidR="007A2780">
        <w:rPr>
          <w:color w:val="000000"/>
        </w:rPr>
        <w:t>3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>1</w:t>
      </w:r>
      <w:r w:rsidR="007A2780">
        <w:rPr>
          <w:color w:val="000000"/>
        </w:rPr>
        <w:t>4</w:t>
      </w:r>
      <w:r w:rsidRPr="00CE6A80">
        <w:rPr>
          <w:color w:val="000000"/>
        </w:rPr>
        <w:t xml:space="preserve">. Настоящий договор составлен </w:t>
      </w:r>
      <w:r w:rsidR="007A2780" w:rsidRPr="00CE6A80">
        <w:rPr>
          <w:color w:val="000000"/>
        </w:rPr>
        <w:t xml:space="preserve">в </w:t>
      </w:r>
      <w:r w:rsidR="007A2780">
        <w:rPr>
          <w:color w:val="000000"/>
        </w:rPr>
        <w:t>4</w:t>
      </w:r>
      <w:r w:rsidR="007A2780" w:rsidRPr="00CE6A80">
        <w:rPr>
          <w:color w:val="000000"/>
        </w:rPr>
        <w:t xml:space="preserve"> экземплярах,</w:t>
      </w:r>
      <w:r w:rsidRPr="00CE6A80">
        <w:rPr>
          <w:color w:val="000000"/>
        </w:rPr>
        <w:t xml:space="preserve"> имеющих равную юридическую силу.</w:t>
      </w:r>
    </w:p>
    <w:p w14:paraId="5C5724BD" w14:textId="77777777" w:rsid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CE6A80">
        <w:rPr>
          <w:color w:val="000000"/>
        </w:rPr>
        <w:t>Продавец:</w:t>
      </w:r>
    </w:p>
    <w:p w14:paraId="28F62B5D" w14:textId="6A83B6AD" w:rsidR="00263384" w:rsidRDefault="00201105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201105">
        <w:t xml:space="preserve">гражданин </w:t>
      </w:r>
      <w:r w:rsidRPr="00201105">
        <w:rPr>
          <w:i/>
          <w:iCs/>
          <w:color w:val="000000"/>
          <w:u w:val="single"/>
        </w:rPr>
        <w:t>Михайлов Евгени</w:t>
      </w:r>
      <w:r>
        <w:rPr>
          <w:i/>
          <w:iCs/>
          <w:color w:val="000000"/>
          <w:u w:val="single"/>
        </w:rPr>
        <w:t>й</w:t>
      </w:r>
      <w:r w:rsidRPr="00201105">
        <w:rPr>
          <w:i/>
          <w:iCs/>
          <w:color w:val="000000"/>
          <w:u w:val="single"/>
        </w:rPr>
        <w:t xml:space="preserve"> Владимирович</w:t>
      </w:r>
      <w:r w:rsidRPr="00201105">
        <w:rPr>
          <w:color w:val="000000"/>
        </w:rPr>
        <w:t xml:space="preserve"> (дата и место рождения: 17.11.1971 г., гор. Ленинград; место жительства: 195298, гор. Санкт-Петербург, Красногвардейский р-н, ул. Белорусская, д. 26, корп. 1, кв. 142; СНИЛС 11868228987; ИНН 780600474115)</w:t>
      </w:r>
      <w:r>
        <w:rPr>
          <w:color w:val="000000"/>
          <w:sz w:val="22"/>
          <w:szCs w:val="22"/>
        </w:rPr>
        <w:t xml:space="preserve"> </w:t>
      </w:r>
      <w:r w:rsidRPr="007A2780">
        <w:rPr>
          <w:i/>
          <w:u w:val="single"/>
        </w:rPr>
        <w:t>в лице финансового управляющего Сергеевой Юлии Анатольевны</w:t>
      </w:r>
      <w:r w:rsidRPr="007A2780">
        <w:t xml:space="preserve"> (ИНН 780538808557, СНИЛС 161-162-792-48, член Союза АУ «СРО СС» (ИНН 7813175754, ОГРН 1027806876173; 194100, г. Санкт-Петербург, ул. Новолитовская, д. 15, лит. А, оф. 320), действующей </w:t>
      </w:r>
      <w:r w:rsidRPr="00201105">
        <w:t xml:space="preserve">на основании Решения Арбитражного суда города Санкт-Петербурга и Ленинградской области от </w:t>
      </w:r>
      <w:r w:rsidRPr="00201105">
        <w:rPr>
          <w:color w:val="000000"/>
        </w:rPr>
        <w:t>21.11.2019 г., дело А56-72745/2018</w:t>
      </w:r>
    </w:p>
    <w:p w14:paraId="5A040461" w14:textId="77777777" w:rsidR="00201105" w:rsidRDefault="00201105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4B97354E" w14:textId="77777777" w:rsidR="00201105" w:rsidRDefault="00201105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45CD3A6C" w14:textId="36A4C76F" w:rsidR="004C4BBE" w:rsidRPr="00263384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4818DE">
        <w:t xml:space="preserve">Финансовый управляющий </w:t>
      </w:r>
      <w:r w:rsidR="00201105">
        <w:t>Михайлова Е.В</w:t>
      </w:r>
      <w:r w:rsidR="007A2780">
        <w:t>.</w:t>
      </w:r>
      <w:r w:rsidR="004818DE">
        <w:t xml:space="preserve"> Сергеева Ю.А.</w:t>
      </w:r>
    </w:p>
    <w:p w14:paraId="6D472317" w14:textId="77777777" w:rsidR="004C4BBE" w:rsidRDefault="004C4BBE" w:rsidP="0016677F">
      <w:pPr>
        <w:jc w:val="both"/>
      </w:pPr>
    </w:p>
    <w:p w14:paraId="5D1A0BBC" w14:textId="77777777" w:rsidR="004C4BBE" w:rsidRDefault="004C4BBE" w:rsidP="0016677F">
      <w:pPr>
        <w:jc w:val="both"/>
      </w:pPr>
    </w:p>
    <w:p w14:paraId="4B41182B" w14:textId="77777777" w:rsidR="004C4BBE" w:rsidRDefault="004C4BBE" w:rsidP="0016677F">
      <w:pPr>
        <w:jc w:val="both"/>
      </w:pPr>
    </w:p>
    <w:p w14:paraId="1B49008A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400640C9" w14:textId="1FA54BAE" w:rsidR="00BC3A84" w:rsidRDefault="00BC3A84" w:rsidP="0016677F">
      <w:pPr>
        <w:jc w:val="both"/>
        <w:rPr>
          <w:i/>
          <w:u w:val="single"/>
        </w:rPr>
      </w:pPr>
    </w:p>
    <w:p w14:paraId="23550CE2" w14:textId="77777777" w:rsidR="007A2780" w:rsidRDefault="007A2780" w:rsidP="0016677F">
      <w:pPr>
        <w:jc w:val="both"/>
        <w:rPr>
          <w:color w:val="000000"/>
        </w:rPr>
      </w:pPr>
    </w:p>
    <w:p w14:paraId="4AF044FF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7E93CCA4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071E9FE6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6677F"/>
    <w:rsid w:val="0019757D"/>
    <w:rsid w:val="001C5B6C"/>
    <w:rsid w:val="00201105"/>
    <w:rsid w:val="00263384"/>
    <w:rsid w:val="004818DE"/>
    <w:rsid w:val="004C4BBE"/>
    <w:rsid w:val="0057414E"/>
    <w:rsid w:val="005D5BB8"/>
    <w:rsid w:val="006A0AD2"/>
    <w:rsid w:val="006C3640"/>
    <w:rsid w:val="007A2780"/>
    <w:rsid w:val="00870DA0"/>
    <w:rsid w:val="0088516E"/>
    <w:rsid w:val="0096711E"/>
    <w:rsid w:val="00BC3A84"/>
    <w:rsid w:val="00C305C9"/>
    <w:rsid w:val="00C45CA6"/>
    <w:rsid w:val="00C47E6E"/>
    <w:rsid w:val="00D64855"/>
    <w:rsid w:val="00DB6408"/>
    <w:rsid w:val="00E6376D"/>
    <w:rsid w:val="00F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5</cp:revision>
  <dcterms:created xsi:type="dcterms:W3CDTF">2021-06-22T16:09:00Z</dcterms:created>
  <dcterms:modified xsi:type="dcterms:W3CDTF">2022-02-10T11:21:00Z</dcterms:modified>
</cp:coreProperties>
</file>