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0DF31A59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4E350A">
              <w:t>1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69129859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>находящегося в залоге у Железнова В.В. (</w:t>
      </w:r>
      <w:r w:rsidR="00604203" w:rsidRPr="00604203">
        <w:rPr>
          <w:sz w:val="24"/>
          <w:szCs w:val="24"/>
        </w:rPr>
        <w:t>ИНН 781490627706</w:t>
      </w:r>
      <w:r w:rsidR="00604203">
        <w:rPr>
          <w:sz w:val="24"/>
          <w:szCs w:val="24"/>
        </w:rPr>
        <w:t xml:space="preserve">), </w:t>
      </w:r>
      <w:bookmarkStart w:id="0" w:name="_GoBack"/>
      <w:bookmarkEnd w:id="0"/>
      <w:r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Банк получателя: ПАО "Сбербанк";</w:t>
            </w:r>
          </w:p>
          <w:p w14:paraId="22A1A4D7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Кор/счет банка: 30101810400000000225;</w:t>
            </w:r>
          </w:p>
          <w:p w14:paraId="2E3D8D4B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БИК банка: 044525225;</w:t>
            </w:r>
          </w:p>
          <w:p w14:paraId="0A625123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КПП банка: 773643001;</w:t>
            </w:r>
          </w:p>
          <w:p w14:paraId="78CF6BDA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ИНН: 7707083893;</w:t>
            </w:r>
          </w:p>
          <w:p w14:paraId="4869769E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Счет получателя: 40817810438045000464;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734F" w14:textId="77777777" w:rsidR="00B934CF" w:rsidRDefault="00B934CF" w:rsidP="005A7918">
      <w:r>
        <w:separator/>
      </w:r>
    </w:p>
  </w:endnote>
  <w:endnote w:type="continuationSeparator" w:id="0">
    <w:p w14:paraId="2DFC68D9" w14:textId="77777777" w:rsidR="00B934CF" w:rsidRDefault="00B934C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C23E" w14:textId="77777777" w:rsidR="00B934CF" w:rsidRDefault="00B934CF" w:rsidP="005A7918">
      <w:r>
        <w:separator/>
      </w:r>
    </w:p>
  </w:footnote>
  <w:footnote w:type="continuationSeparator" w:id="0">
    <w:p w14:paraId="2CFB2CA2" w14:textId="77777777" w:rsidR="00B934CF" w:rsidRDefault="00B934C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812B88"/>
    <w:rsid w:val="00862A4C"/>
    <w:rsid w:val="008B707B"/>
    <w:rsid w:val="008C4DB8"/>
    <w:rsid w:val="00993B8A"/>
    <w:rsid w:val="009A77C3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92566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7D02-1FE2-499B-980C-F3630E00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u455</cp:lastModifiedBy>
  <cp:revision>6</cp:revision>
  <dcterms:created xsi:type="dcterms:W3CDTF">2021-01-14T14:02:00Z</dcterms:created>
  <dcterms:modified xsi:type="dcterms:W3CDTF">2021-01-20T13:12:00Z</dcterms:modified>
</cp:coreProperties>
</file>