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27E7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3F8B9366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68A278A8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14:paraId="3BFBC59C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44D8BFD2" w14:textId="77777777"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A2F9D" w:rsidRPr="00782BCB">
        <w:rPr>
          <w:color w:val="000000" w:themeColor="text1"/>
          <w:sz w:val="22"/>
          <w:szCs w:val="22"/>
        </w:rPr>
        <w:t xml:space="preserve">Тамбиева Магомеда Джамаловича </w:t>
      </w:r>
      <w:r w:rsidR="006A2F9D" w:rsidRPr="003D7BA6">
        <w:rPr>
          <w:sz w:val="22"/>
          <w:szCs w:val="22"/>
        </w:rPr>
        <w:t>Корчагин Павел Олегович</w:t>
      </w:r>
      <w:r w:rsidR="006A2F9D" w:rsidRPr="001917CD">
        <w:rPr>
          <w:sz w:val="22"/>
          <w:szCs w:val="22"/>
        </w:rPr>
        <w:t xml:space="preserve">, </w:t>
      </w:r>
      <w:r w:rsidR="006A2F9D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6A2F9D" w:rsidRPr="00782BCB">
        <w:rPr>
          <w:color w:val="000000" w:themeColor="text1"/>
          <w:sz w:val="22"/>
          <w:szCs w:val="22"/>
        </w:rPr>
        <w:t>Арбитражного суда города Санкт-Петербурга и Ленинградской области от 29.03.2021 по делу № А56-101401/2020, Определения Арбитражного суда города Санкт-Петербурга и Ленинградской области от 24.11.2021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4A43C670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252086CA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6BDFAD86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6A2F9D">
        <w:rPr>
          <w:sz w:val="22"/>
          <w:szCs w:val="22"/>
          <w:lang w:eastAsia="fa-IR" w:bidi="fa-IR"/>
        </w:rPr>
        <w:t>Тамбиева М.Д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7F10EC15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73DCBF4" w14:textId="77777777"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14:paraId="28C61FE4" w14:textId="3494AFDC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E5FF6" w:rsidRPr="007E5FF6">
        <w:rPr>
          <w:sz w:val="22"/>
          <w:szCs w:val="22"/>
        </w:rPr>
        <w:t>760414426601</w:t>
      </w:r>
    </w:p>
    <w:p w14:paraId="53C235E9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14:paraId="5C9AFB71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40AD090C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4940F9E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5CBF3BDA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2F67F17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41A81357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7FABCA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192460E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23A58E8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21589A8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F2CA7D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541A5">
        <w:rPr>
          <w:sz w:val="22"/>
          <w:szCs w:val="22"/>
        </w:rPr>
        <w:t>г.Спб и ЛО</w:t>
      </w:r>
      <w:r w:rsidR="00285EE9">
        <w:rPr>
          <w:sz w:val="22"/>
          <w:szCs w:val="22"/>
        </w:rPr>
        <w:t xml:space="preserve"> </w:t>
      </w:r>
    </w:p>
    <w:p w14:paraId="4F3101C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261D50F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4DB7ACE8" w14:textId="77777777" w:rsidR="00D76358" w:rsidRDefault="00D76358" w:rsidP="00D76358">
      <w:pPr>
        <w:jc w:val="center"/>
        <w:rPr>
          <w:sz w:val="22"/>
          <w:szCs w:val="22"/>
        </w:rPr>
      </w:pPr>
    </w:p>
    <w:p w14:paraId="1A711B52" w14:textId="77777777" w:rsidR="00C657C5" w:rsidRDefault="00C657C5" w:rsidP="00D76358">
      <w:pPr>
        <w:jc w:val="center"/>
        <w:rPr>
          <w:sz w:val="22"/>
          <w:szCs w:val="22"/>
        </w:rPr>
      </w:pPr>
    </w:p>
    <w:p w14:paraId="0031E6DE" w14:textId="77777777" w:rsidR="006C3F7E" w:rsidRDefault="006C3F7E" w:rsidP="00D76358">
      <w:pPr>
        <w:jc w:val="center"/>
        <w:rPr>
          <w:sz w:val="22"/>
          <w:szCs w:val="22"/>
        </w:rPr>
      </w:pPr>
    </w:p>
    <w:p w14:paraId="15729078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671CF97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5D9A9F47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0E639E1A" w14:textId="77777777" w:rsidTr="00656732">
        <w:trPr>
          <w:jc w:val="center"/>
        </w:trPr>
        <w:tc>
          <w:tcPr>
            <w:tcW w:w="5132" w:type="dxa"/>
          </w:tcPr>
          <w:p w14:paraId="0FDD456E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36BD503F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17BC5F13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30981BBE" w14:textId="77777777" w:rsidR="006A2F9D" w:rsidRDefault="006A2F9D" w:rsidP="0011794D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 w:rsidRPr="00782BCB">
              <w:rPr>
                <w:color w:val="000000" w:themeColor="text1"/>
                <w:sz w:val="22"/>
                <w:szCs w:val="22"/>
              </w:rPr>
              <w:t xml:space="preserve">Тамбиева Магомеда Джамаловича </w:t>
            </w:r>
          </w:p>
          <w:p w14:paraId="566D1892" w14:textId="77777777"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32547CFF" w14:textId="1A1587BF"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E5FF6" w:rsidRPr="007E5FF6">
              <w:rPr>
                <w:sz w:val="22"/>
                <w:szCs w:val="22"/>
              </w:rPr>
              <w:t>760414426601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6E4C01F3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14:paraId="74F3B3C5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44448D5E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14:paraId="14F03248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14:paraId="5DC5B38B" w14:textId="77777777" w:rsidR="0011794D" w:rsidRPr="00F02C41" w:rsidRDefault="0011794D" w:rsidP="0011794D">
            <w:pPr>
              <w:snapToGrid w:val="0"/>
            </w:pPr>
          </w:p>
          <w:p w14:paraId="0485CEF7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1C6189B0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64EBE201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484A1BA0" w14:textId="77777777" w:rsidR="00D76358" w:rsidRPr="00F402DD" w:rsidRDefault="00D76358" w:rsidP="00656732"/>
          <w:p w14:paraId="5E12AC1B" w14:textId="77777777" w:rsidR="00D76358" w:rsidRPr="00F402DD" w:rsidRDefault="00D76358" w:rsidP="00656732"/>
          <w:p w14:paraId="0D615FA1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6B9E5277" w14:textId="77777777" w:rsidR="00C038E1" w:rsidRPr="00F402DD" w:rsidRDefault="00C038E1" w:rsidP="00656732"/>
          <w:p w14:paraId="33CE9B2A" w14:textId="77777777" w:rsidR="00D76358" w:rsidRPr="00F402DD" w:rsidRDefault="00D76358" w:rsidP="00656732"/>
          <w:p w14:paraId="18235E85" w14:textId="77777777" w:rsidR="00D76358" w:rsidRPr="00F402DD" w:rsidRDefault="00D76358" w:rsidP="00656732"/>
          <w:p w14:paraId="1FEDDA01" w14:textId="77777777" w:rsidR="00D76358" w:rsidRPr="00F402DD" w:rsidRDefault="00D76358" w:rsidP="00656732"/>
          <w:p w14:paraId="02D108FF" w14:textId="77777777" w:rsidR="005A68AA" w:rsidRPr="00F402DD" w:rsidRDefault="005A68AA" w:rsidP="00656732"/>
          <w:p w14:paraId="2852CDB2" w14:textId="77777777" w:rsidR="005A68AA" w:rsidRPr="00F402DD" w:rsidRDefault="005A68AA" w:rsidP="00656732"/>
          <w:p w14:paraId="0BA9DBD8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1EB4FA81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A2F9D"/>
    <w:rsid w:val="006C1782"/>
    <w:rsid w:val="006C3F7E"/>
    <w:rsid w:val="00735FB2"/>
    <w:rsid w:val="00742B0E"/>
    <w:rsid w:val="007D486F"/>
    <w:rsid w:val="007D57C9"/>
    <w:rsid w:val="007D72FF"/>
    <w:rsid w:val="007E5FF6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57C5A"/>
    <w:rsid w:val="00D67D28"/>
    <w:rsid w:val="00D76358"/>
    <w:rsid w:val="00DF6EC2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889E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633</Words>
  <Characters>3611</Characters>
  <Application>Microsoft Office Word</Application>
  <DocSecurity>0</DocSecurity>
  <Lines>30</Lines>
  <Paragraphs>8</Paragraphs>
  <ScaleCrop>false</ScaleCrop>
  <Company>Microsoft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47</cp:revision>
  <dcterms:created xsi:type="dcterms:W3CDTF">2016-12-07T08:54:00Z</dcterms:created>
  <dcterms:modified xsi:type="dcterms:W3CDTF">2022-08-17T12:17:00Z</dcterms:modified>
</cp:coreProperties>
</file>