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5327F15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9C78FD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4DC717C3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C78FD">
        <w:rPr>
          <w:sz w:val="22"/>
          <w:szCs w:val="22"/>
        </w:rPr>
        <w:t>П</w:t>
      </w:r>
      <w:r w:rsidR="009D649E" w:rsidRPr="009D649E">
        <w:rPr>
          <w:color w:val="000000"/>
          <w:sz w:val="22"/>
          <w:szCs w:val="22"/>
        </w:rPr>
        <w:t>АО «</w:t>
      </w:r>
      <w:r w:rsidR="009C78FD">
        <w:rPr>
          <w:color w:val="000000"/>
          <w:sz w:val="22"/>
          <w:szCs w:val="22"/>
        </w:rPr>
        <w:t>КМЗ</w:t>
      </w:r>
      <w:r w:rsidR="009D649E" w:rsidRPr="009D649E">
        <w:rPr>
          <w:color w:val="000000"/>
          <w:sz w:val="22"/>
          <w:szCs w:val="22"/>
        </w:rPr>
        <w:t xml:space="preserve">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«Ру-Трейд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r w:rsidRPr="009D649E">
          <w:rPr>
            <w:rStyle w:val="a4"/>
            <w:sz w:val="22"/>
            <w:szCs w:val="22"/>
            <w:lang w:val="en-US"/>
          </w:rPr>
          <w:t>ru</w:t>
        </w:r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r w:rsidRPr="009D649E">
          <w:rPr>
            <w:rStyle w:val="a4"/>
            <w:sz w:val="22"/>
            <w:szCs w:val="22"/>
            <w:lang w:val="en-US"/>
          </w:rPr>
          <w:t>ru</w:t>
        </w:r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CB130C9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B3434A">
        <w:rPr>
          <w:sz w:val="22"/>
          <w:szCs w:val="22"/>
        </w:rPr>
        <w:t xml:space="preserve">на </w:t>
      </w:r>
      <w:r w:rsidR="00B3434A" w:rsidRPr="00B3434A">
        <w:rPr>
          <w:sz w:val="22"/>
          <w:szCs w:val="22"/>
        </w:rPr>
        <w:t>р/с ООО «САЦ» (ИНН 7724590607) №40702810200010005321 в АКБ "ПЕРЕСВЕТ" ПАО, к/с 30101810145250000275, БИК 044525275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2E5CFFE1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07FA74B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9C78FD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8419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C78FD"/>
    <w:rsid w:val="009D649E"/>
    <w:rsid w:val="00B17C9C"/>
    <w:rsid w:val="00B3434A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bx2Tjm5rDLIVz2D1RTYMMTUXtEtBjhmbUdtKeomcSAA=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LB5fjElgeM/oaUKZu/8/UcW0GG+e1gFhwuUnWOYoS98=</DigestValue>
    </Reference>
  </SignedInfo>
  <SignatureValue>U/ts9lVYb0itVmC7S/HZhqhS0zOoRuM0ib2VL76C+nqrt0xvUy4tcJelevZ2623R
BbrF6BQstPfX2FnVs3j6Cw==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18nQpsWQOVR2SPqpUv+StWjfuI4=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1KSGb/I8ZVQtFUE0KAhyHBwMz6g=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2024-04-03T09:58:06Z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2024-04-03T09:58:06Z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cp:lastPrinted>2015-08-11T09:52:00Z</cp:lastPrinted>
  <dcterms:created xsi:type="dcterms:W3CDTF">2023-11-16T08:29:00Z</dcterms:created>
  <dcterms:modified xsi:type="dcterms:W3CDTF">2024-04-02T13:35:00Z</dcterms:modified>
</cp:coreProperties>
</file>