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VJhUo+LrxJ4414KPuU1h8QThh0b8JMdSg3b463TgZEw=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W/HjRnEU+KpyLmk/UXmBiI5kgU0b88zr9ngzopCHrSE=</DigestValue>
    </Reference>
  </SignedInfo>
  <SignatureValue>vhAXbY116qEi6bHPdraLmrr8LxccVUMWLnnoaQ+S86R8M9MqnJYHiIFTsoqyMKDI
JlKD2JxlScJVXx5YMP8Atg==</SignatureValue>
  <KeyInfo>
    <X509Data>
      <X509Certificate>MIII5zCCCJSgAwIBAgIQEbWWAJ2v94xPVsMIdyWOozAKBggqhQMHAQEDAjCCAUEx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BAMMHNCe0J7QniAi0KHQtdGA0YLRg9C8LdCf0YDQviIwHhcNMjMwMjAyMDg1ODQz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IOKEliDQodCkLzEyNC0zOTcyINC+0YIgMTUuMDEuMjAyMQxP0KHQtdGA0YLQuNGE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ggsAj7FP2gAAAAAGpzAdBgNVHQ4EFgQUOqMrHW0kOklBSEzTfU7BVQ3Rr7EwCgYI
KoUDBwEBAwIDQQCI2n2yFhJSUCvQj7adcVsgCrOn7uXWGAwqLvJjUmu8kVliOvP3
/DzytoDhnGQfbwSwNRnvS5khAfKuCcO2QsXI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2023-10-17T09:42:53Z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2023-10-17T09:42:53Z</xd:SigningTime>
          <xd:SigningCertificate>
            <xd:Cert>
              <xd:CertDigest>
                <DigestMethod Algorithm="http://www.w3.org/2000/09/xmldsig#sha1"/>
                <DigestValue>X0/9e1aO8A+cTX+9oyTlnEh4m2g=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23539724069980798963858478183236341411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