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AB1894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>бщество</w:t>
      </w:r>
      <w:bookmarkStart w:id="0" w:name="_GoBack"/>
      <w:bookmarkEnd w:id="0"/>
      <w:r w:rsidR="001870B6" w:rsidRPr="001870B6">
        <w:rPr>
          <w:b/>
          <w:sz w:val="22"/>
          <w:szCs w:val="22"/>
        </w:rPr>
        <w:t xml:space="preserve">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0C5718E4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55E7D79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049B4"/>
    <w:rsid w:val="00112E79"/>
    <w:rsid w:val="001436AF"/>
    <w:rsid w:val="001870B6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AB0C1B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AUhkA6vZXhxkWkAxB0nyBooXjoCi6Ug2plsgqIoNpZU=</DigestValue>
    </Reference>
    <Reference Type="http://www.w3.org/2000/09/xmldsig#Object" URI="#idOfficeObject">
      <DigestMethod Algorithm="urn:ietf:params:xml:ns:cpxmlsec:algorithms:gostr34112012-256"/>
      <DigestValue>UExh8rAVi9PH0xLy1mj5CdIuLZ1rW13j9iIGapRK9Y0=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/mfqNkAFEbB7Kac1lDJb3acYIrzsm+AeQf3DIStgWVQ=</DigestValue>
    </Reference>
  </SignedInfo>
  <SignatureValue>Ud+1p0U5Cm1J+ejdLgIvTHacbUSJFr5NHK2OmXI+XcXYmriTXkBUsqW2o+qffFxd
hdXBjQotwgNny2fmND+Vfw==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wq+RKcm41RrOVet0raQqnaguV9w=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mgvHzNja3bqjCYwadLhegxSF2ls=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2023-10-03T12:36:00Z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2023-10-03T12:36:00Z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11</cp:revision>
  <cp:lastPrinted>2015-08-11T09:52:00Z</cp:lastPrinted>
  <dcterms:created xsi:type="dcterms:W3CDTF">2020-07-23T13:51:00Z</dcterms:created>
  <dcterms:modified xsi:type="dcterms:W3CDTF">2023-07-04T15:13:00Z</dcterms:modified>
</cp:coreProperties>
</file>